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BFD" w:rsidRPr="008E1C95" w:rsidRDefault="00693BFD" w:rsidP="00693BFD">
      <w:pPr>
        <w:ind w:left="5500"/>
        <w:rPr>
          <w:rFonts w:eastAsia="Times New Roman"/>
          <w:sz w:val="28"/>
          <w:szCs w:val="28"/>
          <w:lang w:eastAsia="ru-RU"/>
        </w:rPr>
      </w:pPr>
      <w:r w:rsidRPr="008E1C95">
        <w:rPr>
          <w:rFonts w:eastAsia="Times New Roman"/>
          <w:sz w:val="28"/>
          <w:szCs w:val="28"/>
          <w:lang w:eastAsia="ru-RU"/>
        </w:rPr>
        <w:t>УТВЕРЖДЕН</w:t>
      </w:r>
    </w:p>
    <w:p w:rsidR="00693BFD" w:rsidRPr="008E1C95" w:rsidRDefault="00693BFD" w:rsidP="00693BFD">
      <w:pPr>
        <w:ind w:left="5500"/>
        <w:rPr>
          <w:rFonts w:eastAsia="Times New Roman"/>
          <w:sz w:val="28"/>
          <w:szCs w:val="28"/>
          <w:lang w:eastAsia="ru-RU"/>
        </w:rPr>
      </w:pPr>
      <w:r w:rsidRPr="008E1C95">
        <w:rPr>
          <w:rFonts w:eastAsia="Times New Roman"/>
          <w:sz w:val="28"/>
          <w:szCs w:val="28"/>
          <w:lang w:eastAsia="ru-RU"/>
        </w:rPr>
        <w:t>постановлением Главы</w:t>
      </w:r>
    </w:p>
    <w:p w:rsidR="00693BFD" w:rsidRPr="008E1C95" w:rsidRDefault="00693BFD" w:rsidP="00693BFD">
      <w:pPr>
        <w:ind w:left="5500"/>
        <w:rPr>
          <w:rFonts w:eastAsia="Times New Roman"/>
          <w:sz w:val="28"/>
          <w:szCs w:val="28"/>
          <w:lang w:eastAsia="ru-RU"/>
        </w:rPr>
      </w:pPr>
      <w:r w:rsidRPr="008E1C95">
        <w:rPr>
          <w:rFonts w:eastAsia="Times New Roman"/>
          <w:sz w:val="28"/>
          <w:szCs w:val="28"/>
          <w:lang w:eastAsia="ru-RU"/>
        </w:rPr>
        <w:t>Каменского городского округа</w:t>
      </w:r>
    </w:p>
    <w:p w:rsidR="00693BFD" w:rsidRPr="008E1C95" w:rsidRDefault="00693BFD" w:rsidP="00693BFD">
      <w:pPr>
        <w:ind w:left="5500"/>
        <w:rPr>
          <w:rFonts w:eastAsia="Times New Roman"/>
          <w:sz w:val="28"/>
          <w:szCs w:val="28"/>
          <w:lang w:eastAsia="ru-RU"/>
        </w:rPr>
      </w:pPr>
      <w:r w:rsidRPr="008E1C95">
        <w:rPr>
          <w:rFonts w:eastAsia="Times New Roman"/>
          <w:sz w:val="28"/>
          <w:szCs w:val="28"/>
          <w:lang w:eastAsia="ru-RU"/>
        </w:rPr>
        <w:t xml:space="preserve">от </w:t>
      </w:r>
      <w:r w:rsidR="006A6E6A">
        <w:rPr>
          <w:rFonts w:eastAsia="Times New Roman"/>
          <w:sz w:val="28"/>
          <w:szCs w:val="28"/>
          <w:lang w:eastAsia="ru-RU"/>
        </w:rPr>
        <w:t>15.04.2022</w:t>
      </w:r>
      <w:r w:rsidR="001C360D" w:rsidRPr="008E1C95">
        <w:rPr>
          <w:rFonts w:eastAsia="Times New Roman"/>
          <w:sz w:val="28"/>
          <w:szCs w:val="28"/>
          <w:lang w:eastAsia="ru-RU"/>
        </w:rPr>
        <w:t xml:space="preserve"> № </w:t>
      </w:r>
      <w:r w:rsidR="006A6E6A">
        <w:rPr>
          <w:rFonts w:eastAsia="Times New Roman"/>
          <w:sz w:val="28"/>
          <w:szCs w:val="28"/>
          <w:lang w:eastAsia="ru-RU"/>
        </w:rPr>
        <w:t>687</w:t>
      </w:r>
      <w:bookmarkStart w:id="0" w:name="_GoBack"/>
      <w:bookmarkEnd w:id="0"/>
    </w:p>
    <w:p w:rsidR="00693BFD" w:rsidRPr="008E1C95" w:rsidRDefault="00693BFD" w:rsidP="00693BFD">
      <w:pPr>
        <w:ind w:left="5500"/>
        <w:rPr>
          <w:rFonts w:eastAsia="Times New Roman"/>
          <w:color w:val="FF0000"/>
          <w:sz w:val="28"/>
          <w:szCs w:val="28"/>
          <w:lang w:eastAsia="ru-RU"/>
        </w:rPr>
      </w:pPr>
      <w:r w:rsidRPr="008E1C95">
        <w:rPr>
          <w:rFonts w:eastAsia="Times New Roman"/>
          <w:sz w:val="28"/>
          <w:szCs w:val="28"/>
          <w:lang w:eastAsia="ru-RU"/>
        </w:rPr>
        <w:t>«Об организации</w:t>
      </w:r>
      <w:r w:rsidRPr="008E1C95">
        <w:rPr>
          <w:rFonts w:eastAsia="Times New Roman"/>
          <w:bCs/>
          <w:sz w:val="28"/>
          <w:szCs w:val="28"/>
          <w:lang w:eastAsia="ru-RU"/>
        </w:rPr>
        <w:t xml:space="preserve"> в Каменском городском округе мероприятий, посвященных Празднику Весны и Труд</w:t>
      </w:r>
      <w:r w:rsidR="0062141B" w:rsidRPr="008E1C95">
        <w:rPr>
          <w:rFonts w:eastAsia="Times New Roman"/>
          <w:bCs/>
          <w:sz w:val="28"/>
          <w:szCs w:val="28"/>
          <w:lang w:eastAsia="ru-RU"/>
        </w:rPr>
        <w:t>а</w:t>
      </w:r>
      <w:r w:rsidRPr="008E1C95">
        <w:rPr>
          <w:rFonts w:eastAsia="Times New Roman"/>
          <w:bCs/>
          <w:sz w:val="28"/>
          <w:szCs w:val="28"/>
          <w:lang w:eastAsia="ru-RU"/>
        </w:rPr>
        <w:t>, 7</w:t>
      </w:r>
      <w:r w:rsidR="00FE5D57" w:rsidRPr="008E1C95">
        <w:rPr>
          <w:rFonts w:eastAsia="Times New Roman"/>
          <w:bCs/>
          <w:sz w:val="28"/>
          <w:szCs w:val="28"/>
          <w:lang w:eastAsia="ru-RU"/>
        </w:rPr>
        <w:t>7</w:t>
      </w:r>
      <w:r w:rsidRPr="008E1C95">
        <w:rPr>
          <w:rFonts w:eastAsia="Times New Roman"/>
          <w:bCs/>
          <w:sz w:val="28"/>
          <w:szCs w:val="28"/>
          <w:lang w:eastAsia="ru-RU"/>
        </w:rPr>
        <w:t>-й годовщине Победы в Великой Отечественной войне 1941-1945 годов</w:t>
      </w:r>
      <w:r w:rsidRPr="008E1C95">
        <w:rPr>
          <w:rFonts w:eastAsia="Times New Roman"/>
          <w:sz w:val="28"/>
          <w:szCs w:val="28"/>
          <w:lang w:eastAsia="ru-RU"/>
        </w:rPr>
        <w:t>»</w:t>
      </w:r>
    </w:p>
    <w:p w:rsidR="00693BFD" w:rsidRPr="008E1C95" w:rsidRDefault="00693BFD" w:rsidP="00693BFD">
      <w:pPr>
        <w:jc w:val="both"/>
        <w:rPr>
          <w:rFonts w:eastAsia="Times New Roman"/>
          <w:b/>
          <w:sz w:val="28"/>
          <w:szCs w:val="28"/>
          <w:lang w:eastAsia="ru-RU"/>
        </w:rPr>
      </w:pPr>
    </w:p>
    <w:p w:rsidR="00693BFD" w:rsidRPr="008E1C95" w:rsidRDefault="00693BFD" w:rsidP="00693BFD">
      <w:pPr>
        <w:jc w:val="center"/>
        <w:rPr>
          <w:rFonts w:eastAsia="Times New Roman"/>
          <w:b/>
          <w:sz w:val="28"/>
          <w:szCs w:val="28"/>
          <w:lang w:eastAsia="ru-RU"/>
        </w:rPr>
      </w:pPr>
    </w:p>
    <w:p w:rsidR="00693BFD" w:rsidRPr="008E1C95" w:rsidRDefault="00693BFD" w:rsidP="00693BFD">
      <w:pPr>
        <w:jc w:val="center"/>
        <w:rPr>
          <w:b/>
          <w:sz w:val="28"/>
          <w:szCs w:val="28"/>
        </w:rPr>
      </w:pPr>
      <w:r w:rsidRPr="008E1C95">
        <w:rPr>
          <w:b/>
          <w:sz w:val="28"/>
          <w:szCs w:val="28"/>
        </w:rPr>
        <w:t xml:space="preserve">Состав оргкомитета по подготовке и проведению </w:t>
      </w:r>
    </w:p>
    <w:p w:rsidR="00AB47B1" w:rsidRPr="008E1C95" w:rsidRDefault="00693BFD" w:rsidP="00550DF6">
      <w:pPr>
        <w:jc w:val="center"/>
        <w:rPr>
          <w:b/>
          <w:bCs/>
          <w:sz w:val="28"/>
          <w:szCs w:val="28"/>
        </w:rPr>
      </w:pPr>
      <w:r w:rsidRPr="008E1C95">
        <w:rPr>
          <w:b/>
          <w:sz w:val="28"/>
          <w:szCs w:val="28"/>
        </w:rPr>
        <w:t>в Каменском городском округе мероприятий, посвященных</w:t>
      </w:r>
      <w:r w:rsidR="00DA54B8" w:rsidRPr="008E1C95">
        <w:rPr>
          <w:b/>
          <w:bCs/>
          <w:sz w:val="28"/>
          <w:szCs w:val="28"/>
        </w:rPr>
        <w:t xml:space="preserve"> Празднику </w:t>
      </w:r>
    </w:p>
    <w:p w:rsidR="00E740C1" w:rsidRPr="008E1C95" w:rsidRDefault="00DA54B8" w:rsidP="00550DF6">
      <w:pPr>
        <w:jc w:val="center"/>
        <w:rPr>
          <w:b/>
          <w:bCs/>
          <w:sz w:val="28"/>
          <w:szCs w:val="28"/>
        </w:rPr>
      </w:pPr>
      <w:r w:rsidRPr="008E1C95">
        <w:rPr>
          <w:b/>
          <w:bCs/>
          <w:sz w:val="28"/>
          <w:szCs w:val="28"/>
        </w:rPr>
        <w:t>Весны и Труда, 7</w:t>
      </w:r>
      <w:r w:rsidR="00FE5D57" w:rsidRPr="008E1C95">
        <w:rPr>
          <w:b/>
          <w:bCs/>
          <w:sz w:val="28"/>
          <w:szCs w:val="28"/>
        </w:rPr>
        <w:t>7</w:t>
      </w:r>
      <w:r w:rsidR="0032182B" w:rsidRPr="008E1C95">
        <w:rPr>
          <w:b/>
          <w:bCs/>
          <w:sz w:val="28"/>
          <w:szCs w:val="28"/>
        </w:rPr>
        <w:t>-й годовщине</w:t>
      </w:r>
      <w:r w:rsidR="00693BFD" w:rsidRPr="008E1C95">
        <w:rPr>
          <w:b/>
          <w:bCs/>
          <w:sz w:val="28"/>
          <w:szCs w:val="28"/>
        </w:rPr>
        <w:t xml:space="preserve"> Победы в Великой Отечественной</w:t>
      </w:r>
      <w:r w:rsidR="00EC0156" w:rsidRPr="008E1C95">
        <w:rPr>
          <w:b/>
          <w:bCs/>
          <w:sz w:val="28"/>
          <w:szCs w:val="28"/>
        </w:rPr>
        <w:t xml:space="preserve"> войне</w:t>
      </w:r>
    </w:p>
    <w:p w:rsidR="00693BFD" w:rsidRPr="008E1C95" w:rsidRDefault="00E740C1" w:rsidP="00550DF6">
      <w:pPr>
        <w:jc w:val="center"/>
        <w:rPr>
          <w:rFonts w:eastAsia="Times New Roman"/>
          <w:b/>
          <w:color w:val="FF0000"/>
          <w:sz w:val="28"/>
          <w:szCs w:val="28"/>
          <w:lang w:eastAsia="ru-RU"/>
        </w:rPr>
      </w:pPr>
      <w:r w:rsidRPr="008E1C95">
        <w:rPr>
          <w:b/>
          <w:bCs/>
          <w:sz w:val="28"/>
          <w:szCs w:val="28"/>
        </w:rPr>
        <w:t>1941-1945 годов</w:t>
      </w:r>
    </w:p>
    <w:p w:rsidR="00CD4CCA" w:rsidRPr="008E1C95" w:rsidRDefault="00CD4CCA" w:rsidP="00693BFD">
      <w:pPr>
        <w:jc w:val="center"/>
        <w:rPr>
          <w:rFonts w:eastAsia="Times New Roman"/>
          <w:b/>
          <w:i/>
          <w:sz w:val="28"/>
          <w:szCs w:val="28"/>
          <w:lang w:eastAsia="ru-RU"/>
        </w:rPr>
      </w:pPr>
    </w:p>
    <w:p w:rsidR="00CA79F0" w:rsidRPr="008E1C95" w:rsidRDefault="00CA79F0" w:rsidP="00693BFD">
      <w:pPr>
        <w:jc w:val="center"/>
        <w:rPr>
          <w:rFonts w:eastAsia="Times New Roman"/>
          <w:b/>
          <w:i/>
          <w:sz w:val="28"/>
          <w:szCs w:val="28"/>
          <w:lang w:eastAsia="ru-RU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543"/>
        <w:gridCol w:w="5670"/>
      </w:tblGrid>
      <w:tr w:rsidR="00693BFD" w:rsidRPr="008E1C95" w:rsidTr="00981BB9">
        <w:tc>
          <w:tcPr>
            <w:tcW w:w="568" w:type="dxa"/>
          </w:tcPr>
          <w:p w:rsidR="00693BFD" w:rsidRPr="008E1C95" w:rsidRDefault="0027404F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3" w:type="dxa"/>
          </w:tcPr>
          <w:p w:rsidR="00693BFD" w:rsidRPr="008E1C95" w:rsidRDefault="00693BFD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 xml:space="preserve">Белоусов </w:t>
            </w:r>
          </w:p>
          <w:p w:rsidR="00693BFD" w:rsidRPr="008E1C95" w:rsidRDefault="00693BFD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Сергей Александрович-</w:t>
            </w:r>
          </w:p>
        </w:tc>
        <w:tc>
          <w:tcPr>
            <w:tcW w:w="5670" w:type="dxa"/>
          </w:tcPr>
          <w:p w:rsidR="00693BFD" w:rsidRPr="008E1C95" w:rsidRDefault="00693BFD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Глава Каменского городского округа, председатель оргкомитета;</w:t>
            </w:r>
          </w:p>
          <w:p w:rsidR="00CE5B03" w:rsidRPr="008E1C95" w:rsidRDefault="00CE5B03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93BFD" w:rsidRPr="008E1C95" w:rsidTr="00981BB9">
        <w:tc>
          <w:tcPr>
            <w:tcW w:w="568" w:type="dxa"/>
          </w:tcPr>
          <w:p w:rsidR="00693BFD" w:rsidRPr="008E1C95" w:rsidRDefault="0027404F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3" w:type="dxa"/>
          </w:tcPr>
          <w:p w:rsidR="003465DA" w:rsidRPr="008E1C95" w:rsidRDefault="003465DA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 xml:space="preserve">Балакина </w:t>
            </w:r>
          </w:p>
          <w:p w:rsidR="00693BFD" w:rsidRPr="008E1C95" w:rsidRDefault="003465DA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Елена Геннадьевна</w:t>
            </w:r>
            <w:r w:rsidR="00693BFD" w:rsidRPr="008E1C95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0" w:type="dxa"/>
          </w:tcPr>
          <w:p w:rsidR="00693BFD" w:rsidRPr="008E1C95" w:rsidRDefault="00550DF6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З</w:t>
            </w:r>
            <w:r w:rsidR="00693BFD" w:rsidRPr="008E1C95">
              <w:rPr>
                <w:rFonts w:eastAsia="Times New Roman"/>
                <w:sz w:val="28"/>
                <w:szCs w:val="28"/>
                <w:lang w:eastAsia="ru-RU"/>
              </w:rPr>
              <w:t>аместитель Главы Администрации по вопросам организации управле</w:t>
            </w:r>
            <w:r w:rsidR="008E7878" w:rsidRPr="008E1C95">
              <w:rPr>
                <w:rFonts w:eastAsia="Times New Roman"/>
                <w:sz w:val="28"/>
                <w:szCs w:val="28"/>
                <w:lang w:eastAsia="ru-RU"/>
              </w:rPr>
              <w:t xml:space="preserve">ния и социальной политике, </w:t>
            </w:r>
            <w:r w:rsidR="00850637" w:rsidRPr="008E1C95">
              <w:rPr>
                <w:rFonts w:eastAsia="Times New Roman"/>
                <w:sz w:val="28"/>
                <w:szCs w:val="28"/>
                <w:lang w:eastAsia="ru-RU"/>
              </w:rPr>
              <w:t>заместитель председателя</w:t>
            </w:r>
            <w:r w:rsidR="00693BFD" w:rsidRPr="008E1C95">
              <w:rPr>
                <w:rFonts w:eastAsia="Times New Roman"/>
                <w:sz w:val="28"/>
                <w:szCs w:val="28"/>
                <w:lang w:eastAsia="ru-RU"/>
              </w:rPr>
              <w:t xml:space="preserve"> оргкомитета;</w:t>
            </w:r>
          </w:p>
          <w:p w:rsidR="00CE5B03" w:rsidRPr="008E1C95" w:rsidRDefault="00CE5B03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93BFD" w:rsidRPr="008E1C95" w:rsidTr="00981BB9">
        <w:tc>
          <w:tcPr>
            <w:tcW w:w="568" w:type="dxa"/>
          </w:tcPr>
          <w:p w:rsidR="00693BFD" w:rsidRPr="008E1C95" w:rsidRDefault="0027404F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3" w:type="dxa"/>
          </w:tcPr>
          <w:p w:rsidR="00693BFD" w:rsidRPr="008E1C95" w:rsidRDefault="00693BFD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 xml:space="preserve">Вересникова </w:t>
            </w:r>
          </w:p>
          <w:p w:rsidR="00693BFD" w:rsidRPr="008E1C95" w:rsidRDefault="00693BFD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Юлия Александровна-</w:t>
            </w:r>
          </w:p>
        </w:tc>
        <w:tc>
          <w:tcPr>
            <w:tcW w:w="5670" w:type="dxa"/>
          </w:tcPr>
          <w:p w:rsidR="00693BFD" w:rsidRPr="008E1C95" w:rsidRDefault="00CA79F0" w:rsidP="00693BFD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 xml:space="preserve">ведущий </w:t>
            </w:r>
            <w:r w:rsidR="00693BFD" w:rsidRPr="008E1C95">
              <w:rPr>
                <w:rFonts w:eastAsia="Times New Roman"/>
                <w:sz w:val="28"/>
                <w:szCs w:val="28"/>
                <w:lang w:eastAsia="ru-RU"/>
              </w:rPr>
              <w:t>специалист Админ</w:t>
            </w:r>
            <w:r w:rsidR="00C022D6" w:rsidRPr="008E1C95">
              <w:rPr>
                <w:rFonts w:eastAsia="Times New Roman"/>
                <w:sz w:val="28"/>
                <w:szCs w:val="28"/>
                <w:lang w:eastAsia="ru-RU"/>
              </w:rPr>
              <w:t>истрации</w:t>
            </w:r>
            <w:r w:rsidR="004365CC" w:rsidRPr="008E1C95">
              <w:rPr>
                <w:rFonts w:eastAsia="Times New Roman"/>
                <w:sz w:val="28"/>
                <w:szCs w:val="28"/>
                <w:lang w:eastAsia="ru-RU"/>
              </w:rPr>
              <w:t xml:space="preserve"> Каменского городского округа</w:t>
            </w:r>
            <w:r w:rsidR="00C022D6" w:rsidRPr="008E1C95">
              <w:rPr>
                <w:rFonts w:eastAsia="Times New Roman"/>
                <w:sz w:val="28"/>
                <w:szCs w:val="28"/>
                <w:lang w:eastAsia="ru-RU"/>
              </w:rPr>
              <w:t>, секретарь оргкомитета.</w:t>
            </w:r>
          </w:p>
          <w:p w:rsidR="00F60CD4" w:rsidRPr="008E1C95" w:rsidRDefault="00F60CD4" w:rsidP="00693BFD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693BFD" w:rsidRPr="008E1C95" w:rsidTr="00981BB9">
        <w:tc>
          <w:tcPr>
            <w:tcW w:w="568" w:type="dxa"/>
          </w:tcPr>
          <w:p w:rsidR="00693BFD" w:rsidRPr="008E1C95" w:rsidRDefault="00693BFD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693BFD" w:rsidRPr="008E1C95" w:rsidRDefault="00693BFD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Члены оргкомитета:</w:t>
            </w:r>
          </w:p>
          <w:p w:rsidR="00F60CD4" w:rsidRPr="008E1C95" w:rsidRDefault="00F60CD4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93BFD" w:rsidRPr="008E1C95" w:rsidRDefault="00693BFD" w:rsidP="00FA681B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4E7414" w:rsidRPr="008E1C95" w:rsidTr="00981BB9">
        <w:tc>
          <w:tcPr>
            <w:tcW w:w="568" w:type="dxa"/>
          </w:tcPr>
          <w:p w:rsidR="004E7414" w:rsidRPr="008E1C95" w:rsidRDefault="004E7414" w:rsidP="00EF0F2C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3" w:type="dxa"/>
          </w:tcPr>
          <w:p w:rsidR="004E7414" w:rsidRPr="008E1C95" w:rsidRDefault="004E7414" w:rsidP="00EF0F2C">
            <w:pPr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8E1C95">
              <w:rPr>
                <w:rFonts w:eastAsia="Times New Roman"/>
                <w:sz w:val="28"/>
                <w:szCs w:val="28"/>
                <w:lang w:eastAsia="ru-RU"/>
              </w:rPr>
              <w:t>Вешкурцева</w:t>
            </w:r>
            <w:proofErr w:type="spellEnd"/>
            <w:r w:rsidRPr="008E1C95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  <w:p w:rsidR="004E7414" w:rsidRPr="008E1C95" w:rsidRDefault="004E7414" w:rsidP="00EF0F2C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Людмила Николаевна-</w:t>
            </w:r>
          </w:p>
        </w:tc>
        <w:tc>
          <w:tcPr>
            <w:tcW w:w="5670" w:type="dxa"/>
          </w:tcPr>
          <w:p w:rsidR="004E7414" w:rsidRPr="008E1C95" w:rsidRDefault="004E7414" w:rsidP="00EF0F2C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 xml:space="preserve">Начальник Управления культуры, спорта и делам молодежи </w:t>
            </w:r>
            <w:r w:rsidRPr="008E1C95">
              <w:rPr>
                <w:sz w:val="28"/>
                <w:szCs w:val="28"/>
              </w:rPr>
              <w:t>Администрации МО «Каменский городской округ»</w:t>
            </w: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;</w:t>
            </w:r>
          </w:p>
          <w:p w:rsidR="004E7414" w:rsidRPr="008E1C95" w:rsidRDefault="004E7414" w:rsidP="00EF0F2C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41F19" w:rsidRPr="008E1C95" w:rsidTr="00981BB9">
        <w:tc>
          <w:tcPr>
            <w:tcW w:w="568" w:type="dxa"/>
          </w:tcPr>
          <w:p w:rsidR="00341F19" w:rsidRPr="008E1C95" w:rsidRDefault="004E7414" w:rsidP="00834B5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43" w:type="dxa"/>
          </w:tcPr>
          <w:p w:rsidR="00341F19" w:rsidRPr="008E1C95" w:rsidRDefault="00341F19" w:rsidP="00834B5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8E1C95">
              <w:rPr>
                <w:rFonts w:eastAsia="Times New Roman"/>
                <w:sz w:val="28"/>
                <w:szCs w:val="28"/>
                <w:lang w:eastAsia="ru-RU"/>
              </w:rPr>
              <w:t>Дауров</w:t>
            </w:r>
            <w:proofErr w:type="spellEnd"/>
            <w:r w:rsidRPr="008E1C95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  <w:p w:rsidR="00341F19" w:rsidRPr="008E1C95" w:rsidRDefault="00341F19" w:rsidP="00834B5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8E1C95">
              <w:rPr>
                <w:rFonts w:eastAsia="Times New Roman"/>
                <w:sz w:val="28"/>
                <w:szCs w:val="28"/>
                <w:lang w:eastAsia="ru-RU"/>
              </w:rPr>
              <w:t>Рулан</w:t>
            </w:r>
            <w:proofErr w:type="spellEnd"/>
            <w:r w:rsidRPr="008E1C95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E1C95">
              <w:rPr>
                <w:rFonts w:eastAsia="Times New Roman"/>
                <w:sz w:val="28"/>
                <w:szCs w:val="28"/>
                <w:lang w:eastAsia="ru-RU"/>
              </w:rPr>
              <w:t>Капланович</w:t>
            </w:r>
            <w:proofErr w:type="spellEnd"/>
            <w:r w:rsidRPr="008E1C95">
              <w:rPr>
                <w:rFonts w:eastAsia="Times New Roman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5670" w:type="dxa"/>
          </w:tcPr>
          <w:p w:rsidR="00341F19" w:rsidRPr="008E1C95" w:rsidRDefault="00341F19" w:rsidP="00834B5F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Начальник МО МВД России «Каменск–Уральский» (по согласованию);</w:t>
            </w:r>
          </w:p>
          <w:p w:rsidR="00341F19" w:rsidRPr="008E1C95" w:rsidRDefault="00341F19" w:rsidP="00834B5F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11867" w:rsidRPr="008E1C95" w:rsidTr="00981BB9">
        <w:tc>
          <w:tcPr>
            <w:tcW w:w="568" w:type="dxa"/>
          </w:tcPr>
          <w:p w:rsidR="00311867" w:rsidRPr="008E1C95" w:rsidRDefault="004E7414" w:rsidP="00B3136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43" w:type="dxa"/>
          </w:tcPr>
          <w:p w:rsidR="00525C77" w:rsidRPr="008E1C95" w:rsidRDefault="00525C77" w:rsidP="00B3136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 xml:space="preserve">Ермолаева </w:t>
            </w:r>
          </w:p>
          <w:p w:rsidR="00311867" w:rsidRPr="008E1C95" w:rsidRDefault="00525C77" w:rsidP="00B3136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Юлия Андреевна</w:t>
            </w:r>
            <w:r w:rsidR="00311867" w:rsidRPr="008E1C95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0" w:type="dxa"/>
          </w:tcPr>
          <w:p w:rsidR="004E7414" w:rsidRPr="008E1C95" w:rsidRDefault="00311867" w:rsidP="00B3136F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 xml:space="preserve">Главный врач  ГБУЗ </w:t>
            </w:r>
            <w:proofErr w:type="gramStart"/>
            <w:r w:rsidRPr="008E1C95">
              <w:rPr>
                <w:rFonts w:eastAsia="Times New Roman"/>
                <w:sz w:val="28"/>
                <w:szCs w:val="28"/>
                <w:lang w:eastAsia="ru-RU"/>
              </w:rPr>
              <w:t>СО</w:t>
            </w:r>
            <w:proofErr w:type="gramEnd"/>
            <w:r w:rsidRPr="008E1C95">
              <w:rPr>
                <w:rFonts w:eastAsia="Times New Roman"/>
                <w:sz w:val="28"/>
                <w:szCs w:val="28"/>
                <w:lang w:eastAsia="ru-RU"/>
              </w:rPr>
              <w:t xml:space="preserve"> «Каменская центральная районная больница» </w:t>
            </w:r>
          </w:p>
          <w:p w:rsidR="00311867" w:rsidRPr="008E1C95" w:rsidRDefault="00311867" w:rsidP="00B3136F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(по согласованию);</w:t>
            </w:r>
          </w:p>
          <w:p w:rsidR="00311867" w:rsidRPr="008E1C95" w:rsidRDefault="00311867" w:rsidP="00B3136F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311867" w:rsidRPr="008E1C95" w:rsidTr="00981BB9">
        <w:tc>
          <w:tcPr>
            <w:tcW w:w="568" w:type="dxa"/>
          </w:tcPr>
          <w:p w:rsidR="00311867" w:rsidRPr="008E1C95" w:rsidRDefault="004E7414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43" w:type="dxa"/>
          </w:tcPr>
          <w:p w:rsidR="005D613B" w:rsidRPr="008E1C95" w:rsidRDefault="00311867" w:rsidP="00B3136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 xml:space="preserve">Казанцева </w:t>
            </w:r>
          </w:p>
          <w:p w:rsidR="00311867" w:rsidRPr="008E1C95" w:rsidRDefault="00311867" w:rsidP="008E1C95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Надежда Владимировна-</w:t>
            </w:r>
          </w:p>
        </w:tc>
        <w:tc>
          <w:tcPr>
            <w:tcW w:w="5670" w:type="dxa"/>
          </w:tcPr>
          <w:p w:rsidR="004E7414" w:rsidRPr="008E1C95" w:rsidRDefault="00311867" w:rsidP="008E1C95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Главный редактор ГАУПСО «Редакция газеты «Пламя»;</w:t>
            </w:r>
          </w:p>
        </w:tc>
      </w:tr>
      <w:tr w:rsidR="008E7878" w:rsidRPr="008E1C95" w:rsidTr="00981BB9">
        <w:tc>
          <w:tcPr>
            <w:tcW w:w="568" w:type="dxa"/>
          </w:tcPr>
          <w:p w:rsidR="008E7878" w:rsidRPr="008E1C95" w:rsidRDefault="004E7414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543" w:type="dxa"/>
          </w:tcPr>
          <w:p w:rsidR="003465DA" w:rsidRPr="008E1C95" w:rsidRDefault="003465DA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8E1C95">
              <w:rPr>
                <w:rFonts w:eastAsia="Times New Roman"/>
                <w:sz w:val="28"/>
                <w:szCs w:val="28"/>
                <w:lang w:eastAsia="ru-RU"/>
              </w:rPr>
              <w:t>Котышева</w:t>
            </w:r>
            <w:proofErr w:type="spellEnd"/>
            <w:r w:rsidRPr="008E1C95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  <w:p w:rsidR="008E7878" w:rsidRPr="008E1C95" w:rsidRDefault="003465DA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Светлана Вадимовна</w:t>
            </w:r>
            <w:r w:rsidR="008E7878" w:rsidRPr="008E1C95">
              <w:rPr>
                <w:rFonts w:eastAsia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0" w:type="dxa"/>
          </w:tcPr>
          <w:p w:rsidR="00CE5B03" w:rsidRPr="008E1C95" w:rsidRDefault="008E7878" w:rsidP="004E7414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Начальник Управления образования</w:t>
            </w:r>
            <w:r w:rsidRPr="008E1C95">
              <w:rPr>
                <w:sz w:val="28"/>
                <w:szCs w:val="28"/>
              </w:rPr>
              <w:t xml:space="preserve"> Администрации МО «Каменский городской округ»</w:t>
            </w: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;</w:t>
            </w:r>
          </w:p>
          <w:p w:rsidR="004E7414" w:rsidRPr="008E1C95" w:rsidRDefault="004E7414" w:rsidP="004E7414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4E7414" w:rsidRPr="008E1C95" w:rsidTr="00981BB9">
        <w:tc>
          <w:tcPr>
            <w:tcW w:w="568" w:type="dxa"/>
          </w:tcPr>
          <w:p w:rsidR="004E7414" w:rsidRPr="008E1C95" w:rsidRDefault="004E7414" w:rsidP="00EF0F2C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543" w:type="dxa"/>
          </w:tcPr>
          <w:p w:rsidR="004E7414" w:rsidRPr="008E1C95" w:rsidRDefault="004E7414" w:rsidP="00EF0F2C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 xml:space="preserve">Лисицина </w:t>
            </w:r>
          </w:p>
          <w:p w:rsidR="004E7414" w:rsidRPr="008E1C95" w:rsidRDefault="004E7414" w:rsidP="00EF0F2C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Галина Тимофеевна-</w:t>
            </w:r>
          </w:p>
        </w:tc>
        <w:tc>
          <w:tcPr>
            <w:tcW w:w="5670" w:type="dxa"/>
          </w:tcPr>
          <w:p w:rsidR="004E7414" w:rsidRPr="008E1C95" w:rsidRDefault="004E7414" w:rsidP="00EF0F2C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Председатель Думы Каменского городского округа;</w:t>
            </w:r>
          </w:p>
          <w:p w:rsidR="004E7414" w:rsidRPr="008E1C95" w:rsidRDefault="004E7414" w:rsidP="00EF0F2C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5A261D" w:rsidRPr="008E1C95" w:rsidTr="00981BB9">
        <w:tc>
          <w:tcPr>
            <w:tcW w:w="568" w:type="dxa"/>
          </w:tcPr>
          <w:p w:rsidR="005A261D" w:rsidRPr="008E1C95" w:rsidRDefault="004E7414" w:rsidP="00B52380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543" w:type="dxa"/>
          </w:tcPr>
          <w:p w:rsidR="005A261D" w:rsidRPr="008E1C95" w:rsidRDefault="005A261D" w:rsidP="00B52380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 xml:space="preserve">Морозов </w:t>
            </w:r>
          </w:p>
          <w:p w:rsidR="005A261D" w:rsidRPr="008E1C95" w:rsidRDefault="005A261D" w:rsidP="00B52380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Алексей Васильевич-</w:t>
            </w:r>
          </w:p>
        </w:tc>
        <w:tc>
          <w:tcPr>
            <w:tcW w:w="5670" w:type="dxa"/>
          </w:tcPr>
          <w:p w:rsidR="005A261D" w:rsidRPr="008E1C95" w:rsidRDefault="005A261D" w:rsidP="00B52380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Начальник отдела ГИБДД МО МВД России   «Каме</w:t>
            </w:r>
            <w:r w:rsidR="00CA79F0" w:rsidRPr="008E1C95">
              <w:rPr>
                <w:rFonts w:eastAsia="Times New Roman"/>
                <w:sz w:val="28"/>
                <w:szCs w:val="28"/>
                <w:lang w:eastAsia="ru-RU"/>
              </w:rPr>
              <w:t>нск-Уральский (по согласованию);</w:t>
            </w:r>
          </w:p>
          <w:p w:rsidR="005A261D" w:rsidRPr="008E1C95" w:rsidRDefault="005A261D" w:rsidP="00B52380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7404F" w:rsidRPr="008E1C95" w:rsidTr="00981BB9">
        <w:tc>
          <w:tcPr>
            <w:tcW w:w="568" w:type="dxa"/>
          </w:tcPr>
          <w:p w:rsidR="0027404F" w:rsidRPr="008E1C95" w:rsidRDefault="004E7414" w:rsidP="00B3136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543" w:type="dxa"/>
          </w:tcPr>
          <w:p w:rsidR="0027404F" w:rsidRPr="008E1C95" w:rsidRDefault="00311867" w:rsidP="00B3136F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="0027404F" w:rsidRPr="008E1C95">
              <w:rPr>
                <w:rFonts w:eastAsia="Times New Roman"/>
                <w:sz w:val="28"/>
                <w:szCs w:val="28"/>
                <w:lang w:eastAsia="ru-RU"/>
              </w:rPr>
              <w:t>Петункина</w:t>
            </w:r>
            <w:proofErr w:type="spellEnd"/>
            <w:r w:rsidR="0027404F" w:rsidRPr="008E1C95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  <w:p w:rsidR="0027404F" w:rsidRPr="008E1C95" w:rsidRDefault="00311867" w:rsidP="00B3136F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 xml:space="preserve">  </w:t>
            </w:r>
            <w:r w:rsidR="0027404F" w:rsidRPr="008E1C95">
              <w:rPr>
                <w:rFonts w:eastAsia="Times New Roman"/>
                <w:sz w:val="28"/>
                <w:szCs w:val="28"/>
                <w:lang w:eastAsia="ru-RU"/>
              </w:rPr>
              <w:t>Виктория Викторовна-</w:t>
            </w:r>
          </w:p>
        </w:tc>
        <w:tc>
          <w:tcPr>
            <w:tcW w:w="5670" w:type="dxa"/>
          </w:tcPr>
          <w:p w:rsidR="0027404F" w:rsidRPr="008E1C95" w:rsidRDefault="0027404F" w:rsidP="00B3136F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главный специалист Администрации Каменского городского округа</w:t>
            </w:r>
            <w:r w:rsidR="007D064F" w:rsidRPr="008E1C95">
              <w:rPr>
                <w:rFonts w:eastAsia="Times New Roman"/>
                <w:sz w:val="28"/>
                <w:szCs w:val="28"/>
                <w:lang w:eastAsia="ru-RU"/>
              </w:rPr>
              <w:t>;</w:t>
            </w:r>
          </w:p>
          <w:p w:rsidR="0027404F" w:rsidRPr="008E1C95" w:rsidRDefault="0027404F" w:rsidP="00B3136F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27404F" w:rsidRPr="008E1C95" w:rsidTr="00981BB9">
        <w:tc>
          <w:tcPr>
            <w:tcW w:w="568" w:type="dxa"/>
          </w:tcPr>
          <w:p w:rsidR="0027404F" w:rsidRPr="008E1C95" w:rsidRDefault="004E7414" w:rsidP="00B3136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543" w:type="dxa"/>
          </w:tcPr>
          <w:p w:rsidR="0027404F" w:rsidRPr="008E1C95" w:rsidRDefault="0027404F" w:rsidP="00B3136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 xml:space="preserve">Степанова </w:t>
            </w:r>
          </w:p>
          <w:p w:rsidR="0027404F" w:rsidRPr="008E1C95" w:rsidRDefault="0027404F" w:rsidP="00B3136F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Татьяна Владимировна-</w:t>
            </w:r>
          </w:p>
        </w:tc>
        <w:tc>
          <w:tcPr>
            <w:tcW w:w="5670" w:type="dxa"/>
          </w:tcPr>
          <w:p w:rsidR="0027404F" w:rsidRPr="008E1C95" w:rsidRDefault="0027404F" w:rsidP="00B3136F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 xml:space="preserve">главный специалист </w:t>
            </w:r>
            <w:r w:rsidRPr="008E1C95">
              <w:rPr>
                <w:sz w:val="28"/>
                <w:szCs w:val="28"/>
              </w:rPr>
              <w:t xml:space="preserve">Администрации </w:t>
            </w:r>
            <w:r w:rsidR="001C2569" w:rsidRPr="008E1C95">
              <w:rPr>
                <w:sz w:val="28"/>
                <w:szCs w:val="28"/>
              </w:rPr>
              <w:t>Каменского городского округа</w:t>
            </w: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;</w:t>
            </w:r>
          </w:p>
          <w:p w:rsidR="0027404F" w:rsidRPr="008E1C95" w:rsidRDefault="0027404F" w:rsidP="00B3136F">
            <w:pPr>
              <w:ind w:left="-8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7A47AE" w:rsidRPr="008E1C95" w:rsidTr="00981BB9">
        <w:tc>
          <w:tcPr>
            <w:tcW w:w="568" w:type="dxa"/>
          </w:tcPr>
          <w:p w:rsidR="007A47AE" w:rsidRPr="008E1C95" w:rsidRDefault="004E7414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543" w:type="dxa"/>
          </w:tcPr>
          <w:p w:rsidR="000C059D" w:rsidRPr="008E1C95" w:rsidRDefault="007A47AE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proofErr w:type="spellStart"/>
            <w:r w:rsidRPr="008E1C95">
              <w:rPr>
                <w:rFonts w:eastAsia="Times New Roman"/>
                <w:sz w:val="28"/>
                <w:szCs w:val="28"/>
                <w:lang w:eastAsia="ru-RU"/>
              </w:rPr>
              <w:t>Шонохов</w:t>
            </w:r>
            <w:proofErr w:type="spellEnd"/>
            <w:r w:rsidRPr="008E1C95"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  <w:p w:rsidR="007A47AE" w:rsidRPr="008E1C95" w:rsidRDefault="007A47AE" w:rsidP="00FA681B">
            <w:pPr>
              <w:tabs>
                <w:tab w:val="num" w:pos="0"/>
              </w:tabs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Валерий Александрович-</w:t>
            </w:r>
          </w:p>
        </w:tc>
        <w:tc>
          <w:tcPr>
            <w:tcW w:w="5670" w:type="dxa"/>
          </w:tcPr>
          <w:p w:rsidR="007A47AE" w:rsidRPr="008E1C95" w:rsidRDefault="00CA79F0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  <w:r w:rsidRPr="008E1C95">
              <w:rPr>
                <w:rFonts w:eastAsia="Times New Roman"/>
                <w:sz w:val="28"/>
                <w:szCs w:val="28"/>
                <w:lang w:eastAsia="ru-RU"/>
              </w:rPr>
              <w:t>Председатель К</w:t>
            </w:r>
            <w:r w:rsidR="007A47AE" w:rsidRPr="008E1C95">
              <w:rPr>
                <w:rFonts w:eastAsia="Times New Roman"/>
                <w:sz w:val="28"/>
                <w:szCs w:val="28"/>
                <w:lang w:eastAsia="ru-RU"/>
              </w:rPr>
              <w:t>оординационного совета объединений профсоюзных организаций Каменского городского округа</w:t>
            </w:r>
            <w:r w:rsidR="00F60CD4" w:rsidRPr="008E1C95">
              <w:rPr>
                <w:rFonts w:eastAsia="Times New Roman"/>
                <w:sz w:val="28"/>
                <w:szCs w:val="28"/>
                <w:lang w:eastAsia="ru-RU"/>
              </w:rPr>
              <w:t xml:space="preserve"> (по согласованию)</w:t>
            </w:r>
            <w:r w:rsidR="004E7414" w:rsidRPr="008E1C95">
              <w:rPr>
                <w:rFonts w:eastAsia="Times New Roman"/>
                <w:sz w:val="28"/>
                <w:szCs w:val="28"/>
                <w:lang w:eastAsia="ru-RU"/>
              </w:rPr>
              <w:t>.</w:t>
            </w:r>
          </w:p>
          <w:p w:rsidR="00CE5B03" w:rsidRPr="008E1C95" w:rsidRDefault="00CE5B03" w:rsidP="00FA681B">
            <w:pPr>
              <w:ind w:left="-108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693BFD" w:rsidRPr="008E1C95" w:rsidRDefault="00693BFD" w:rsidP="00693BFD">
      <w:pPr>
        <w:tabs>
          <w:tab w:val="num" w:pos="0"/>
        </w:tabs>
        <w:jc w:val="both"/>
        <w:rPr>
          <w:rFonts w:eastAsia="Times New Roman"/>
          <w:sz w:val="28"/>
          <w:szCs w:val="28"/>
          <w:lang w:eastAsia="ru-RU"/>
        </w:rPr>
      </w:pPr>
    </w:p>
    <w:p w:rsidR="00693BFD" w:rsidRPr="008E1C95" w:rsidRDefault="00693BFD" w:rsidP="00693BFD">
      <w:pPr>
        <w:jc w:val="both"/>
        <w:rPr>
          <w:rFonts w:eastAsia="Times New Roman"/>
          <w:sz w:val="28"/>
          <w:szCs w:val="28"/>
          <w:lang w:eastAsia="ru-RU"/>
        </w:rPr>
      </w:pPr>
    </w:p>
    <w:p w:rsidR="004204C9" w:rsidRPr="008E1C95" w:rsidRDefault="00EC6F27">
      <w:pPr>
        <w:rPr>
          <w:sz w:val="28"/>
          <w:szCs w:val="28"/>
        </w:rPr>
      </w:pPr>
    </w:p>
    <w:sectPr w:rsidR="004204C9" w:rsidRPr="008E1C95" w:rsidSect="00E53B58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6F27" w:rsidRDefault="00EC6F27" w:rsidP="008E7878">
      <w:r>
        <w:separator/>
      </w:r>
    </w:p>
  </w:endnote>
  <w:endnote w:type="continuationSeparator" w:id="0">
    <w:p w:rsidR="00EC6F27" w:rsidRDefault="00EC6F27" w:rsidP="008E7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6F27" w:rsidRDefault="00EC6F27" w:rsidP="008E7878">
      <w:r>
        <w:separator/>
      </w:r>
    </w:p>
  </w:footnote>
  <w:footnote w:type="continuationSeparator" w:id="0">
    <w:p w:rsidR="00EC6F27" w:rsidRDefault="00EC6F27" w:rsidP="008E78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4095535"/>
      <w:docPartObj>
        <w:docPartGallery w:val="Page Numbers (Top of Page)"/>
        <w:docPartUnique/>
      </w:docPartObj>
    </w:sdtPr>
    <w:sdtEndPr/>
    <w:sdtContent>
      <w:p w:rsidR="008E7878" w:rsidRDefault="008E78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E6A">
          <w:rPr>
            <w:noProof/>
          </w:rPr>
          <w:t>2</w:t>
        </w:r>
        <w:r>
          <w:fldChar w:fldCharType="end"/>
        </w:r>
      </w:p>
    </w:sdtContent>
  </w:sdt>
  <w:p w:rsidR="008E7878" w:rsidRDefault="008E78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429"/>
    <w:rsid w:val="00092B15"/>
    <w:rsid w:val="000A5844"/>
    <w:rsid w:val="000B2AAA"/>
    <w:rsid w:val="000C059D"/>
    <w:rsid w:val="000F5C0B"/>
    <w:rsid w:val="000F6A2C"/>
    <w:rsid w:val="001976EB"/>
    <w:rsid w:val="001C2569"/>
    <w:rsid w:val="001C360D"/>
    <w:rsid w:val="001D41FA"/>
    <w:rsid w:val="0023147C"/>
    <w:rsid w:val="0027404F"/>
    <w:rsid w:val="002A7863"/>
    <w:rsid w:val="00311867"/>
    <w:rsid w:val="0032182B"/>
    <w:rsid w:val="00341F19"/>
    <w:rsid w:val="003465DA"/>
    <w:rsid w:val="0036445A"/>
    <w:rsid w:val="003F11BC"/>
    <w:rsid w:val="0042019A"/>
    <w:rsid w:val="004365CC"/>
    <w:rsid w:val="004E7414"/>
    <w:rsid w:val="00512A4C"/>
    <w:rsid w:val="00525593"/>
    <w:rsid w:val="00525C77"/>
    <w:rsid w:val="00550DF6"/>
    <w:rsid w:val="005A261D"/>
    <w:rsid w:val="005A5D5F"/>
    <w:rsid w:val="005D38C2"/>
    <w:rsid w:val="005D613B"/>
    <w:rsid w:val="00612898"/>
    <w:rsid w:val="00617121"/>
    <w:rsid w:val="0062141B"/>
    <w:rsid w:val="00693BFD"/>
    <w:rsid w:val="006A536A"/>
    <w:rsid w:val="006A6E6A"/>
    <w:rsid w:val="006F7FAD"/>
    <w:rsid w:val="00761C9C"/>
    <w:rsid w:val="007A47AE"/>
    <w:rsid w:val="007C7A84"/>
    <w:rsid w:val="007D064F"/>
    <w:rsid w:val="00850637"/>
    <w:rsid w:val="00851559"/>
    <w:rsid w:val="008554D4"/>
    <w:rsid w:val="008909DF"/>
    <w:rsid w:val="008B76FE"/>
    <w:rsid w:val="008E1C95"/>
    <w:rsid w:val="008E7878"/>
    <w:rsid w:val="0096511E"/>
    <w:rsid w:val="00981BB9"/>
    <w:rsid w:val="00A3734E"/>
    <w:rsid w:val="00A524BD"/>
    <w:rsid w:val="00A63A4D"/>
    <w:rsid w:val="00AB47B1"/>
    <w:rsid w:val="00B21B8F"/>
    <w:rsid w:val="00B22EF0"/>
    <w:rsid w:val="00B378D7"/>
    <w:rsid w:val="00B6408F"/>
    <w:rsid w:val="00BA3F5B"/>
    <w:rsid w:val="00BD0A1F"/>
    <w:rsid w:val="00BD0D70"/>
    <w:rsid w:val="00C022D6"/>
    <w:rsid w:val="00CA79F0"/>
    <w:rsid w:val="00CD4CCA"/>
    <w:rsid w:val="00CE5B03"/>
    <w:rsid w:val="00D653F4"/>
    <w:rsid w:val="00D8285A"/>
    <w:rsid w:val="00D91429"/>
    <w:rsid w:val="00DA54B8"/>
    <w:rsid w:val="00DB5560"/>
    <w:rsid w:val="00DB78F9"/>
    <w:rsid w:val="00E41957"/>
    <w:rsid w:val="00E53B58"/>
    <w:rsid w:val="00E740C1"/>
    <w:rsid w:val="00EC0156"/>
    <w:rsid w:val="00EC15F0"/>
    <w:rsid w:val="00EC6F27"/>
    <w:rsid w:val="00ED5590"/>
    <w:rsid w:val="00F160E2"/>
    <w:rsid w:val="00F20124"/>
    <w:rsid w:val="00F60CD4"/>
    <w:rsid w:val="00F77A63"/>
    <w:rsid w:val="00FB2598"/>
    <w:rsid w:val="00FC670B"/>
    <w:rsid w:val="00FE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F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8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787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8E78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787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6214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141B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F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8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787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8E78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787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6214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141B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Настя</cp:lastModifiedBy>
  <cp:revision>58</cp:revision>
  <cp:lastPrinted>2022-04-15T04:55:00Z</cp:lastPrinted>
  <dcterms:created xsi:type="dcterms:W3CDTF">2017-04-13T04:55:00Z</dcterms:created>
  <dcterms:modified xsi:type="dcterms:W3CDTF">2022-04-15T04:55:00Z</dcterms:modified>
</cp:coreProperties>
</file>